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菏泽金石仪器有限公司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姜海军、冷春宇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9833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