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广西贵通航工程物资有限公司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10747-2024-QEO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1135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