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保定立阳电气设备制造有限公司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赵丽萍、郑颖</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64449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