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成都永新动力科技有限公司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2026年01月28日上午至2026年01月28日下午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5629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