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河北驰鹏电力器材有限公司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10804-2023-QEO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任丘市梁召镇西南芦张村村东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任丘市梁召镇西南芦张村村东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王世鹏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13503175155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53366400@qq.com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2025年11月23日 08:30至2025年11月23日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立式围栏、标识牌、防鸟设备的生产，短路铜线、电杆防撞贴、电力金具、电力安全工器具、拉线保护套、安全网、围栏绳、围栏杆、移动式遮栏、警示带、安全工器具柜、红布幔、绝缘护罩、跌落式熔断器、避雷器、接地杆、绝缘梯、绝缘胶垫的销售及其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立式围栏、标识牌、防鸟设备的生产，短路铜线、电杆防撞贴、电力金具、电力安全工器具、拉线保护套、安全网、围栏绳、围栏杆、移动式遮栏、警示带、安全工器具柜、红布幔、绝缘护罩、跌落式熔断器、避雷器、接地杆、绝缘梯、绝缘胶垫的销售及其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立式围栏、标识牌、防鸟设备的生产，短路铜线、电杆防撞贴、电力金具、电力安全工器具、拉线保护套、安全网、围栏绳、围栏杆、移动式遮栏、警示带、安全工器具柜、红布幔、绝缘护罩、跌落式熔断器、避雷器、接地杆、绝缘梯、绝缘胶垫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E:17.12.03,17.12.05,29.12.00,O:17.12.03,17.12.05,29.12.00,Q:17.12.03,17.12.05,29.12.00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17.12.03,17.12.05,29.12.00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1422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780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