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北京富丽达商贸有限公司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2025年12月17日上午至2025年12月19日上午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Q；E；O；F；H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汪桂丽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3548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