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河北竟天成塑料制品有限公司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河北省沧州市沧州经济开发区北海路18号3幢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河北省沧州市沧州经济开发区北海路18号3幢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薛广飞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18303271355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18303271355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2023年11月28日 上午至2023年11月30日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Q：医药塑料制品、食品用塑料包装的生产（资质范围内）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E：医药塑料制品、食品用塑料包装的生产（资质范围内）及其所涉及场所的相关环境管理活动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O：医药塑料制品、食品用塑料包装的生产（资质范围内）及其所涉及场所的相关职业健康安全管理活动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Q：14.02.02;23.06.00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E：14.02.02;23.06.00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O：14.02.02;23.06.00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Q:14.02.02,23.06.00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O:14.02.02,23.06.00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DD1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2023-11-23T05:30:17Z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