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1201-2022-QEO-2023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四川福豫川企业管理有限公司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2023年12月12日 下午至2023年12月13日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中国（四川）自由贸易试验区成都市高新区天府三街218号2栋9层919号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四川省成都市高新区中和大道三段281号2栋2单元10-02号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