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河南恒发包装科技有限公司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沈钦光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18537087808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18537087808@163.com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Q:包装材料（无纺布袋，帆布袋，毛毡袋，编织袋）加工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04.04.07,14.02.02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411423199906120012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15237097958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420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279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