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四川麦琪顿服饰有限公司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20950-2025-QEO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次监审  □变更 ■补充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2023-N1EMS-2262293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2023-N1QMS-2262293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2024-N1OHSMS-2262293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2025年07月11日 08:30至2025年07月11日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0556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