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临清市智星新型建材科技有限公司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10688-2023-QEO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2023年11月15日 上午至2023年11月17日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2023-11-14 8:00:00上午至2023-11-14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临清市智星新型建材科技有限公司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