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浙江奥士家具有限公司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0240-2019-2023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0240-2019-2023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浙江奥士家具有限公司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ISC-2020-0622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2025-01-02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2023年11月17日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