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40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奥士家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17日 上午至2023年11月18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