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44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肇东市华州石油机械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15日 上午至2023年12月1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