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成都涪昌贸易有限责任公司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30657-2023-Q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2023年11月07日 上午至2023年11月07日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2023-11-06 8:30:00上午至2023-11-06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成都涪昌贸易有限责任公司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