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合肥市宽虹迎宾楼餐饮管理有限公司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0698-2022-EnMS-2023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