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江西仙廷精藏设备有限公司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1343-2021-SB-2023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2023年09月27日 上午至2023年09月27日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