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大厂回族自治县嘉隆肉类有限公司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10575-2023-Q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