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重庆煜兆耀电子科技有限公司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0772-2021-Q-2023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2023年10月08日 下午至2023年10月09日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重庆煜兆耀电子科技有限公司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