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上海佳格食品有限公司内蒙古分公司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2023年10月18日 上午至2023年10月19日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朱晓辉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