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苏州迈高建筑工程有限公司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30615-2023-SA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2023年09月13日 下午至2023年09月14日 下午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