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兰州城关物业服务集团有限公司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肖新龙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2023年09月01日 上午至2023年09月02日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