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菏泽金石仪器有限公司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0872-2021-QEO-2023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2023年08月24日 上午至2023年08月24日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菏泽金石仪器有限公司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