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成都鑫泽机械有限公司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0848-2022-2023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孙保健</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胡琳</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0848-2022-2023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成都鑫泽机械有限公司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张锡原</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2023年08月19日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