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0718-2021-Q-2023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成都一品环境艺术有限公司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杨庆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915101067403217319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成都一品环境艺术有限公司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成都金牛高新技术产业园区金科南路38号11幢103号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成都金牛高新技术产业园区金科南路38号11幢103号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园林绿化工程的施工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成都一品环境艺术有限公司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成都金牛高新技术产业园区金科南路38号11幢103号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成都金牛高新技术产业园区金科南路38号11幢103号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园林绿化工程的施工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