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石城县振洲服饰有限公司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2023年08月11日 上午至2023年08月13日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陈礼生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