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吉林省通达泵业有限公司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2023年08月07日 上午至2023年08月07日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