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0885-2021-QEO-2023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四川金土地实业有限公司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915100007798424549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四川金土地实业有限公司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成都市武侯区二环路南四段51号3栋8层19号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成都市武侯区武侯大道双楠段112号A8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四川金土地实业有限公司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成都市武侯区二环路南四段51号3栋8层19号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成都市武侯区武侯大道双楠段112号A8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