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净川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05366655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净川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浙商财富中心2幢4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温州市永嘉县瓯北街道龙桥新街5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环保设备的销售，未认可：环保设备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技术服务及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技术服务及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净川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浙商财富中心2幢4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温州市永嘉县瓯北街道龙桥新街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环保设备的销售，未认可：环保设备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技术服务及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技术服务及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