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0792-2022-QJ-2023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重庆吉江环保产业集团有限公司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91500103590535645Y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重庆吉江环保产业集团有限公司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重庆市两江新区复兴街道悦康路6号1幢3单元1-1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重庆市北碚区悦康路6号两江健康科技城C区1幢3单元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资质范围内市政公用工程施工总承包、环保工程专业承包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重庆吉江环保产业集团有限公司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重庆市两江新区复兴街道悦康路6号1幢3单元1-1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重庆市北碚区悦康路 6 号两江健康科技城C区 l 幢 3单元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资质范围内市政公用工程施工总承包、环保工程专业承包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