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四川齐芯达科技开发有限公司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30528-2023-EO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2023年07月08日 上午至2023年07月09日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2023-07-07 8:00:00上午至2023-07-07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四川齐芯达科技开发有限公司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