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星联云科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6 8:30:00上午至2023-07-0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