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425-2022-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西安锦天物业管理服务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610113673259615L</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西安锦天物业管理服务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西安曲江新区翠华路1688号17层17-3室</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西安曲江新区翠华路1688号17层17-3室</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物业管理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西安锦天物业管理服务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西安曲江新区翠华路1688号17层17-3室</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西安曲江新区翠华路1688号17层17-3室</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物业管理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091</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西安曲江新区翠华路1688号17层17-3室</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