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合肥居安物业管理有限公司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10380-2023-EnMS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2023年06月08日 下午至2023年06月12日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2023-06-07 8:30:00下午至2023-06-07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合肥居安物业管理有限公司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