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康成机械设备安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2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6日 下午至2023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5 8:30:00下午至2023-05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康成机械设备安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