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嘉兴市精诚金属材料有限公司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10359-2023-Q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浙江省嘉兴市秀洲区王江泾镇新永联路333号(嘉兴泰恩弹簧有限公司内)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浙江省嘉兴市秀洲区王江泾镇新永联路333号(嘉兴泰恩弹簧有限公司内)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朱福敏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13362360893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13362360893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2023年06月05日 上午至2023年06月06日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金属拉丝的加工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17.03.04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2022-N1QMS-1254369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潘国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ISC-JSZJ-669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嘉善迅晟金属制造有限公司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17.03.04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13372333520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2023-05-16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