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金华市毛毛涂料有限公司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浙江省金华市婺城区琅琊工业小区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浙江省金华市婺城区琅琊工业小区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岑石宏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13989412818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13989412818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2023年05月16日 下午至2023年05月19日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Q：水性涂料、许可范围内的油性涂料（氨基类漆、醇酸调和漆、硝基漆、酚醛漆、丙烯酸漆）的生产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E：水性涂料、许可范围内的油性涂料（氨基类漆、醇酸调和漆、硝基漆、酚醛漆、丙烯酸漆）的生产所涉及场所的相关环境管理活动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丁华飞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杭州文创异图装饰有限公司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18368021777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EAB6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2023-05-12T08:22:29Z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