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秦川物联网科技股份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5-2020-S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魏晓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0840633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物联网平台、计算机软件的设计/研发、销售；物联网智能燃气表、物联网智能水表的设计/研发、生产、采购和销售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11日 上午至2020年03月1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