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10357-2023-Q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江西理想实业有限公司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91360982550896040L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江西理想实业有限公司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江西省宜春市樟树市城北经济技术开发区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江西省宜春市樟树市城北经济技术开发区经开西三路1511号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未认可：资质范围内的消毒剂、卫生用品(含日化用品)的生产；认可：预包装食品（不含冷藏冷冻食品）的销售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江西理想实业有限公司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江西省宜春市樟树市城北经济技术开发区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江西省宜春市樟树市城北经济技术开发区经开西三路1511号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未认可：资质范围内的消毒剂、卫生用品(含日化用品)的生产；认可：预包装食品（不含冷藏冷冻食品）的销售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