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天冠智能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395-2023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南省郑州市市辖区郑东新区博学路257号融创文化大厦8层007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朱卫来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南省郑州市市辖区郑东新区博学路257号融创文化大厦8层007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琳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83806661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3806661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系统集成及相关技术服务，及相关配套产品(监控设备、通讯设备、教学设备、电子设备)的销售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