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常州市双爱家私股份有限公司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0504-2022-EnMs-2023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2023年05月09日 下午至2023年05月11日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常州市双爱家私股份有限公司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