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重庆千才汽车配件有限公司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2023-04-23 13:30:00下午至2023-04-23 17:30:00上午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2023年04月24日 下午至2023年04月25日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冉景洲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