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河北华洁机械设备有限公司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泊头市工业区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河北省泊头市开发区1号路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邱培培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18830736166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18830736166@163.com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13832760163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203025-2023-Q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认可：补偿器，膨胀节，挡板门的生产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未认可：非金属补偿器，烟道蝶阀的生产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14.02.04;17.12.05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2023年04月17日 上午至2023年04月18日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14.02.04,17.12.05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