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地星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24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07日 上午至2023年04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