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邯郸市大赫电力器材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26-2023-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