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沈阳福特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7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沈阳市于洪区于洪乡东民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国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沈阳市新民市胡台镇李范屯村的工厂店/辽宁省沈阳市铁西区北一西路金谷平台大厦511（常驻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国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4-3157315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6996993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教学设备、办公家具（教学桌椅、金属卷柜、图书设备、书柜、书架、密集架、金属家具、钢木家具、实验室家具等）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