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河北嘉驰橡塑制品有限公司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薛宏伟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赵庶娴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2023年04月01日 上午至2023年04月04日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