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成威实验室设备工程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成都成威实验室设备工程技术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