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0034-2020-O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任丘市鸿通通讯器材有限公司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吉洁</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29.12.00</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职业健康安全管理体系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任丘市鸿通通讯器材有限公司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任丘市麻家坞镇南马庄村东北侧</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061000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任丘市麻家坞镇南马庄村东北侧</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061000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韩庆伟</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15131735550</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解军威</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韩庆伟</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通讯线路铁件、塑料管材、皮线光缆保护盒、通讯箱体、井具、木杆、水泥标志桩、钢管、跳线的生产；五金电料、钢材、电子产品的销售及其所涉及的职业健康安全管理活动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29.12.00</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