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南京康智和农产品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148-2021-F-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